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23" w:rsidRPr="00A97D59" w:rsidRDefault="00D56123" w:rsidP="00D56123">
      <w:pPr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A97D59">
        <w:rPr>
          <w:rFonts w:asciiTheme="minorHAnsi" w:hAnsiTheme="minorHAnsi"/>
          <w:b/>
          <w:sz w:val="32"/>
          <w:szCs w:val="32"/>
        </w:rPr>
        <w:t>Curriculum</w:t>
      </w:r>
      <w:proofErr w:type="spellEnd"/>
      <w:r w:rsidRPr="00A97D59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A97D59">
        <w:rPr>
          <w:rFonts w:asciiTheme="minorHAnsi" w:hAnsiTheme="minorHAnsi"/>
          <w:b/>
          <w:sz w:val="32"/>
          <w:szCs w:val="32"/>
        </w:rPr>
        <w:t>Vitae</w:t>
      </w:r>
      <w:proofErr w:type="spellEnd"/>
    </w:p>
    <w:p w:rsidR="00D56123" w:rsidRPr="00A97D59" w:rsidRDefault="00D56123" w:rsidP="00D56123">
      <w:pPr>
        <w:ind w:left="4320" w:hanging="3780"/>
        <w:rPr>
          <w:rFonts w:asciiTheme="minorHAnsi" w:hAnsiTheme="minorHAnsi"/>
        </w:rPr>
      </w:pPr>
    </w:p>
    <w:p w:rsidR="00D56123" w:rsidRPr="00A97D59" w:rsidRDefault="00D56123" w:rsidP="00D56123">
      <w:pPr>
        <w:ind w:left="4320" w:hanging="3780"/>
        <w:rPr>
          <w:rFonts w:asciiTheme="minorHAnsi" w:hAnsiTheme="minorHAnsi"/>
        </w:rPr>
      </w:pPr>
    </w:p>
    <w:p w:rsidR="00D56123" w:rsidRPr="00A97D59" w:rsidRDefault="00D56123" w:rsidP="00D56123">
      <w:pPr>
        <w:ind w:left="4320" w:hanging="3780"/>
        <w:rPr>
          <w:rFonts w:asciiTheme="minorHAnsi" w:hAnsiTheme="minorHAnsi"/>
          <w:b/>
        </w:rPr>
      </w:pPr>
      <w:r w:rsidRPr="00A97D59">
        <w:rPr>
          <w:rFonts w:asciiTheme="minorHAnsi" w:hAnsiTheme="minorHAnsi"/>
        </w:rPr>
        <w:t xml:space="preserve">Vārds, Uzvārds </w:t>
      </w:r>
      <w:r w:rsidRPr="00A97D59">
        <w:rPr>
          <w:rFonts w:asciiTheme="minorHAnsi" w:hAnsiTheme="minorHAnsi"/>
        </w:rPr>
        <w:tab/>
      </w:r>
      <w:proofErr w:type="spellStart"/>
      <w:r w:rsidRPr="00A97D59">
        <w:rPr>
          <w:rFonts w:asciiTheme="minorHAnsi" w:hAnsiTheme="minorHAnsi"/>
          <w:b/>
        </w:rPr>
        <w:t>Oļesja</w:t>
      </w:r>
      <w:proofErr w:type="spellEnd"/>
      <w:r w:rsidRPr="00A97D59">
        <w:rPr>
          <w:rFonts w:asciiTheme="minorHAnsi" w:hAnsiTheme="minorHAnsi"/>
          <w:b/>
        </w:rPr>
        <w:t xml:space="preserve"> </w:t>
      </w:r>
      <w:proofErr w:type="spellStart"/>
      <w:r w:rsidRPr="00A97D59">
        <w:rPr>
          <w:rFonts w:asciiTheme="minorHAnsi" w:hAnsiTheme="minorHAnsi"/>
          <w:b/>
        </w:rPr>
        <w:t>Duškeviča</w:t>
      </w:r>
      <w:proofErr w:type="spellEnd"/>
      <w:r w:rsidRPr="00A97D59">
        <w:rPr>
          <w:rFonts w:asciiTheme="minorHAnsi" w:hAnsiTheme="minorHAnsi"/>
          <w:b/>
        </w:rPr>
        <w:t xml:space="preserve"> </w:t>
      </w:r>
    </w:p>
    <w:p w:rsidR="00D56123" w:rsidRPr="00A97D59" w:rsidRDefault="00D56123" w:rsidP="00D56123">
      <w:pPr>
        <w:ind w:firstLine="720"/>
        <w:rPr>
          <w:rFonts w:asciiTheme="minorHAnsi" w:hAnsiTheme="minorHAnsi"/>
        </w:rPr>
      </w:pPr>
    </w:p>
    <w:p w:rsidR="00D56123" w:rsidRPr="00A97D59" w:rsidRDefault="00D56123" w:rsidP="00D56123">
      <w:pPr>
        <w:rPr>
          <w:rFonts w:asciiTheme="minorHAnsi" w:hAnsiTheme="minorHAnsi"/>
          <w:b/>
          <w:u w:val="single"/>
        </w:rPr>
      </w:pPr>
      <w:r w:rsidRPr="00A97D59">
        <w:rPr>
          <w:rFonts w:asciiTheme="minorHAnsi" w:hAnsiTheme="minorHAnsi"/>
          <w:b/>
          <w:u w:val="single"/>
        </w:rPr>
        <w:t>Izglītība:</w:t>
      </w:r>
    </w:p>
    <w:p w:rsidR="00D56123" w:rsidRPr="00A97D59" w:rsidRDefault="00D56123" w:rsidP="00D56123">
      <w:pPr>
        <w:ind w:left="3240" w:hanging="2700"/>
        <w:rPr>
          <w:rFonts w:asciiTheme="minorHAnsi" w:hAnsiTheme="minorHAnsi"/>
          <w:sz w:val="16"/>
          <w:szCs w:val="16"/>
        </w:rPr>
      </w:pPr>
    </w:p>
    <w:p w:rsidR="00D56123" w:rsidRPr="00A97D59" w:rsidRDefault="00D56123" w:rsidP="00D56123">
      <w:pPr>
        <w:ind w:left="3240" w:hanging="270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2005.g. – 2008.g.</w:t>
      </w:r>
      <w:r w:rsidRPr="00A97D59">
        <w:rPr>
          <w:rFonts w:asciiTheme="minorHAnsi" w:hAnsiTheme="minorHAnsi"/>
        </w:rPr>
        <w:tab/>
        <w:t xml:space="preserve">Rīgas Stradiņa universitāte </w:t>
      </w:r>
    </w:p>
    <w:p w:rsidR="00D56123" w:rsidRPr="00A97D59" w:rsidRDefault="00D56123" w:rsidP="00D56123">
      <w:pPr>
        <w:ind w:left="32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Profesionālais maģistra grāds uzņēmējdarbības vadībā</w:t>
      </w:r>
      <w:r w:rsidR="00347361">
        <w:rPr>
          <w:rFonts w:asciiTheme="minorHAnsi" w:hAnsiTheme="minorHAnsi"/>
        </w:rPr>
        <w:t xml:space="preserve"> un uzņēmumu un organizāciju (iestāžu) vadītāja profesionālā kvalifikācija</w:t>
      </w:r>
      <w:r w:rsidRPr="00A97D59">
        <w:rPr>
          <w:rFonts w:asciiTheme="minorHAnsi" w:hAnsiTheme="minorHAnsi"/>
        </w:rPr>
        <w:t xml:space="preserve"> </w:t>
      </w:r>
    </w:p>
    <w:p w:rsidR="00D56123" w:rsidRPr="00A97D59" w:rsidRDefault="006128E4" w:rsidP="00D56123">
      <w:pPr>
        <w:ind w:left="32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Programma „</w:t>
      </w:r>
      <w:r w:rsidR="00D56123" w:rsidRPr="00A97D59">
        <w:rPr>
          <w:rFonts w:asciiTheme="minorHAnsi" w:hAnsiTheme="minorHAnsi"/>
        </w:rPr>
        <w:t xml:space="preserve">Bizness un tiesības Eiropas Savienībā” </w:t>
      </w:r>
    </w:p>
    <w:p w:rsidR="00D56123" w:rsidRPr="00A97D59" w:rsidRDefault="00D56123" w:rsidP="00D56123">
      <w:pPr>
        <w:ind w:left="3240" w:hanging="2700"/>
        <w:rPr>
          <w:rFonts w:asciiTheme="minorHAnsi" w:hAnsiTheme="minorHAnsi"/>
          <w:b/>
          <w:u w:val="single"/>
        </w:rPr>
      </w:pPr>
      <w:r w:rsidRPr="00A97D59">
        <w:rPr>
          <w:rFonts w:asciiTheme="minorHAnsi" w:hAnsiTheme="minorHAnsi"/>
        </w:rPr>
        <w:t xml:space="preserve">        </w:t>
      </w:r>
    </w:p>
    <w:p w:rsidR="00D56123" w:rsidRPr="00A97D59" w:rsidRDefault="00D56123" w:rsidP="00D56123">
      <w:pPr>
        <w:ind w:left="3240" w:hanging="270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2001.g. – 2005.g. </w:t>
      </w:r>
      <w:r w:rsidRPr="00A97D59">
        <w:rPr>
          <w:rFonts w:asciiTheme="minorHAnsi" w:hAnsiTheme="minorHAnsi"/>
        </w:rPr>
        <w:tab/>
        <w:t xml:space="preserve">Rīgas Stradiņa universitāte </w:t>
      </w:r>
    </w:p>
    <w:p w:rsidR="00D56123" w:rsidRPr="00A97D59" w:rsidRDefault="00D56123" w:rsidP="00D56123">
      <w:pPr>
        <w:ind w:left="32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Sociālo zinātņu akadēmiskais bakalaura grāds socioloģijā </w:t>
      </w:r>
    </w:p>
    <w:p w:rsidR="00D56123" w:rsidRPr="00A97D59" w:rsidRDefault="00D56123" w:rsidP="00D56123">
      <w:pPr>
        <w:ind w:left="32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Programma „Socioloģija un cilvēkresursu vadība” </w:t>
      </w:r>
    </w:p>
    <w:p w:rsidR="00D56123" w:rsidRPr="00A97D59" w:rsidRDefault="00D56123" w:rsidP="00D56123">
      <w:pPr>
        <w:rPr>
          <w:rFonts w:asciiTheme="minorHAnsi" w:hAnsiTheme="minorHAnsi"/>
        </w:rPr>
      </w:pPr>
    </w:p>
    <w:p w:rsidR="00D56123" w:rsidRPr="00A97D59" w:rsidRDefault="00D56123" w:rsidP="00D56123">
      <w:pPr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         1990.g.-2001.g.</w:t>
      </w: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</w:r>
      <w:proofErr w:type="gramStart"/>
      <w:r w:rsidRPr="00A97D59">
        <w:rPr>
          <w:rFonts w:asciiTheme="minorHAnsi" w:hAnsiTheme="minorHAnsi"/>
        </w:rPr>
        <w:t xml:space="preserve">       </w:t>
      </w:r>
      <w:proofErr w:type="gramEnd"/>
      <w:r w:rsidRPr="00A97D59">
        <w:rPr>
          <w:rFonts w:asciiTheme="minorHAnsi" w:hAnsiTheme="minorHAnsi"/>
        </w:rPr>
        <w:t xml:space="preserve">Daugavpils 9.vidusskola </w:t>
      </w:r>
    </w:p>
    <w:p w:rsidR="00D56123" w:rsidRPr="00A97D59" w:rsidRDefault="00D56123" w:rsidP="00D56123">
      <w:pPr>
        <w:ind w:left="720"/>
        <w:rPr>
          <w:rFonts w:asciiTheme="minorHAnsi" w:hAnsiTheme="minorHAnsi"/>
          <w:sz w:val="16"/>
          <w:szCs w:val="16"/>
        </w:rPr>
      </w:pPr>
    </w:p>
    <w:p w:rsidR="00A97D59" w:rsidRDefault="00A97D59" w:rsidP="00D56123">
      <w:pPr>
        <w:rPr>
          <w:rFonts w:asciiTheme="minorHAnsi" w:hAnsiTheme="minorHAnsi"/>
          <w:b/>
          <w:u w:val="single"/>
        </w:rPr>
      </w:pPr>
    </w:p>
    <w:p w:rsidR="00D56123" w:rsidRPr="00A97D59" w:rsidRDefault="00D56123" w:rsidP="00D56123">
      <w:pPr>
        <w:rPr>
          <w:rFonts w:asciiTheme="minorHAnsi" w:hAnsiTheme="minorHAnsi"/>
          <w:b/>
          <w:u w:val="single"/>
        </w:rPr>
      </w:pPr>
      <w:r w:rsidRPr="00A97D59">
        <w:rPr>
          <w:rFonts w:asciiTheme="minorHAnsi" w:hAnsiTheme="minorHAnsi"/>
          <w:b/>
          <w:u w:val="single"/>
        </w:rPr>
        <w:t>Darba pieredze:</w:t>
      </w:r>
    </w:p>
    <w:p w:rsidR="00D56123" w:rsidRPr="00A97D59" w:rsidRDefault="00D56123" w:rsidP="00D56123">
      <w:pPr>
        <w:rPr>
          <w:rFonts w:asciiTheme="minorHAnsi" w:hAnsiTheme="minorHAnsi"/>
          <w:b/>
          <w:sz w:val="16"/>
          <w:szCs w:val="16"/>
          <w:u w:val="single"/>
        </w:rPr>
      </w:pPr>
    </w:p>
    <w:p w:rsidR="00D56123" w:rsidRPr="00A97D59" w:rsidRDefault="00D56123" w:rsidP="00D56123">
      <w:pPr>
        <w:ind w:left="3240" w:hanging="270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Sākot ar 2007.g.</w:t>
      </w:r>
      <w:r w:rsidRPr="00A97D59">
        <w:rPr>
          <w:rFonts w:asciiTheme="minorHAnsi" w:hAnsiTheme="minorHAnsi"/>
        </w:rPr>
        <w:tab/>
        <w:t>P</w:t>
      </w:r>
      <w:r w:rsidR="003F79B4" w:rsidRPr="00A97D59">
        <w:rPr>
          <w:rFonts w:asciiTheme="minorHAnsi" w:hAnsiTheme="minorHAnsi"/>
        </w:rPr>
        <w:t xml:space="preserve">ašvaldības akciju sabiedrība </w:t>
      </w:r>
      <w:r w:rsidRPr="00A97D59">
        <w:rPr>
          <w:rFonts w:asciiTheme="minorHAnsi" w:hAnsiTheme="minorHAnsi"/>
        </w:rPr>
        <w:t xml:space="preserve">„Daugavpils siltumtīkli” </w:t>
      </w:r>
    </w:p>
    <w:p w:rsidR="00D56123" w:rsidRPr="00A97D59" w:rsidRDefault="00D56123" w:rsidP="00D56123">
      <w:pPr>
        <w:ind w:left="32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no 2010.g. - projektu vadītāja </w:t>
      </w:r>
    </w:p>
    <w:p w:rsidR="00D56123" w:rsidRPr="00A97D59" w:rsidRDefault="00D56123" w:rsidP="00D56123">
      <w:pPr>
        <w:ind w:firstLine="540"/>
        <w:rPr>
          <w:rFonts w:asciiTheme="minorHAnsi" w:hAnsiTheme="minorHAnsi"/>
        </w:rPr>
      </w:pPr>
    </w:p>
    <w:p w:rsidR="00D56123" w:rsidRPr="00A97D59" w:rsidRDefault="00D56123" w:rsidP="00D56123">
      <w:pPr>
        <w:ind w:firstLine="5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2010.g</w:t>
      </w:r>
      <w:r w:rsidR="006128E4" w:rsidRPr="00A97D59">
        <w:rPr>
          <w:rFonts w:asciiTheme="minorHAnsi" w:hAnsiTheme="minorHAnsi"/>
        </w:rPr>
        <w:t>. - 2013.g.</w:t>
      </w:r>
      <w:r w:rsidR="006128E4" w:rsidRPr="00A97D59">
        <w:rPr>
          <w:rFonts w:asciiTheme="minorHAnsi" w:hAnsiTheme="minorHAnsi"/>
        </w:rPr>
        <w:tab/>
      </w:r>
      <w:proofErr w:type="gramStart"/>
      <w:r w:rsidR="006128E4" w:rsidRPr="00A97D59">
        <w:rPr>
          <w:rFonts w:asciiTheme="minorHAnsi" w:hAnsiTheme="minorHAnsi"/>
        </w:rPr>
        <w:t xml:space="preserve">       </w:t>
      </w:r>
      <w:proofErr w:type="gramEnd"/>
      <w:r w:rsidR="006128E4" w:rsidRPr="00A97D59">
        <w:rPr>
          <w:rFonts w:asciiTheme="minorHAnsi" w:hAnsiTheme="minorHAnsi"/>
        </w:rPr>
        <w:t>Rīgas Tehniskā</w:t>
      </w:r>
      <w:r w:rsidRPr="00A97D59">
        <w:rPr>
          <w:rFonts w:asciiTheme="minorHAnsi" w:hAnsiTheme="minorHAnsi"/>
        </w:rPr>
        <w:t xml:space="preserve"> universitāte, Daugavpils filiāle  </w:t>
      </w:r>
    </w:p>
    <w:p w:rsidR="00D56123" w:rsidRPr="00A97D59" w:rsidRDefault="00D56123" w:rsidP="00D56123">
      <w:pPr>
        <w:ind w:firstLine="5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  <w:t xml:space="preserve">       Lektore </w:t>
      </w:r>
    </w:p>
    <w:p w:rsidR="00D56123" w:rsidRPr="00A97D59" w:rsidRDefault="00D56123" w:rsidP="00D56123">
      <w:pPr>
        <w:ind w:firstLine="540"/>
        <w:rPr>
          <w:rFonts w:asciiTheme="minorHAnsi" w:hAnsiTheme="minorHAnsi"/>
        </w:rPr>
      </w:pPr>
    </w:p>
    <w:p w:rsidR="00D56123" w:rsidRPr="00A97D59" w:rsidRDefault="00D56123" w:rsidP="00D56123">
      <w:pPr>
        <w:ind w:firstLine="5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2010.g. – 2011.g.</w:t>
      </w:r>
      <w:r w:rsidRPr="00A97D59">
        <w:rPr>
          <w:rFonts w:asciiTheme="minorHAnsi" w:hAnsiTheme="minorHAnsi"/>
        </w:rPr>
        <w:tab/>
      </w:r>
      <w:proofErr w:type="gramStart"/>
      <w:r w:rsidRPr="00A97D59">
        <w:rPr>
          <w:rFonts w:asciiTheme="minorHAnsi" w:hAnsiTheme="minorHAnsi"/>
        </w:rPr>
        <w:t xml:space="preserve">       </w:t>
      </w:r>
      <w:proofErr w:type="gramEnd"/>
      <w:r w:rsidRPr="00A97D59">
        <w:rPr>
          <w:rFonts w:asciiTheme="minorHAnsi" w:hAnsiTheme="minorHAnsi"/>
        </w:rPr>
        <w:t xml:space="preserve">Daugavpils pilsētas dome </w:t>
      </w:r>
    </w:p>
    <w:p w:rsidR="00D56123" w:rsidRPr="00A97D59" w:rsidRDefault="00D56123" w:rsidP="00D56123">
      <w:pPr>
        <w:ind w:firstLine="5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</w:r>
      <w:r w:rsidRPr="00A97D59">
        <w:rPr>
          <w:rFonts w:asciiTheme="minorHAnsi" w:hAnsiTheme="minorHAnsi"/>
        </w:rPr>
        <w:tab/>
        <w:t xml:space="preserve">       Projektu vadītāja Norvēģijas valdības divpusējā finanšu </w:t>
      </w:r>
    </w:p>
    <w:p w:rsidR="00D56123" w:rsidRPr="00A97D59" w:rsidRDefault="00D56123" w:rsidP="00D56123">
      <w:pPr>
        <w:ind w:left="2832" w:firstLine="408"/>
        <w:rPr>
          <w:rFonts w:asciiTheme="minorHAnsi" w:hAnsiTheme="minorHAnsi"/>
        </w:rPr>
      </w:pPr>
      <w:r w:rsidRPr="00A97D59">
        <w:rPr>
          <w:rFonts w:asciiTheme="minorHAnsi" w:hAnsiTheme="minorHAnsi"/>
        </w:rPr>
        <w:t>instrumenta līdzfinansēt</w:t>
      </w:r>
      <w:r w:rsidR="00A97D59" w:rsidRPr="00A97D59">
        <w:rPr>
          <w:rFonts w:asciiTheme="minorHAnsi" w:hAnsiTheme="minorHAnsi"/>
        </w:rPr>
        <w:t>aj</w:t>
      </w:r>
      <w:r w:rsidRPr="00A97D59">
        <w:rPr>
          <w:rFonts w:asciiTheme="minorHAnsi" w:hAnsiTheme="minorHAnsi"/>
        </w:rPr>
        <w:t xml:space="preserve">ā projektā </w:t>
      </w:r>
    </w:p>
    <w:p w:rsidR="00D56123" w:rsidRPr="00A97D59" w:rsidRDefault="00D56123" w:rsidP="00D56123">
      <w:pPr>
        <w:ind w:left="2832" w:firstLine="408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„VPP attīstība Daugavpils cietoksnī” </w:t>
      </w:r>
    </w:p>
    <w:p w:rsidR="00D56123" w:rsidRPr="00A97D59" w:rsidRDefault="00D56123" w:rsidP="00D56123">
      <w:pPr>
        <w:ind w:left="2832" w:firstLine="408"/>
        <w:rPr>
          <w:rFonts w:asciiTheme="minorHAnsi" w:hAnsiTheme="minorHAnsi"/>
        </w:rPr>
      </w:pPr>
    </w:p>
    <w:p w:rsidR="00D56123" w:rsidRPr="00A97D59" w:rsidRDefault="00D56123" w:rsidP="00D56123">
      <w:pPr>
        <w:ind w:left="3240" w:hanging="270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2005.g.-2007.g. </w:t>
      </w:r>
      <w:r w:rsidRPr="00A97D59">
        <w:rPr>
          <w:rFonts w:asciiTheme="minorHAnsi" w:hAnsiTheme="minorHAnsi"/>
        </w:rPr>
        <w:tab/>
        <w:t xml:space="preserve">SIA „SUIS Rīga” </w:t>
      </w:r>
    </w:p>
    <w:p w:rsidR="00D56123" w:rsidRPr="00A97D59" w:rsidRDefault="00D56123" w:rsidP="00D56123">
      <w:pPr>
        <w:ind w:left="324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Grāmatvede</w:t>
      </w:r>
    </w:p>
    <w:p w:rsidR="00D56123" w:rsidRPr="00A97D59" w:rsidRDefault="00D56123" w:rsidP="00D56123">
      <w:pPr>
        <w:rPr>
          <w:rFonts w:asciiTheme="minorHAnsi" w:hAnsiTheme="minorHAnsi"/>
          <w:b/>
          <w:sz w:val="16"/>
          <w:szCs w:val="16"/>
          <w:u w:val="single"/>
        </w:rPr>
      </w:pPr>
    </w:p>
    <w:p w:rsidR="00D56123" w:rsidRPr="00A97D59" w:rsidRDefault="00D56123" w:rsidP="00D56123">
      <w:pPr>
        <w:rPr>
          <w:rFonts w:asciiTheme="minorHAnsi" w:hAnsiTheme="minorHAnsi"/>
        </w:rPr>
      </w:pPr>
      <w:r w:rsidRPr="00A97D59">
        <w:rPr>
          <w:rFonts w:asciiTheme="minorHAnsi" w:hAnsiTheme="minorHAnsi"/>
          <w:b/>
          <w:bCs/>
          <w:u w:val="single"/>
        </w:rPr>
        <w:t>Papildus zināšanas un iemaņas</w:t>
      </w:r>
      <w:r w:rsidRPr="00A97D59">
        <w:rPr>
          <w:rFonts w:asciiTheme="minorHAnsi" w:hAnsiTheme="minorHAnsi"/>
          <w:u w:val="single"/>
        </w:rPr>
        <w:t>:</w:t>
      </w:r>
    </w:p>
    <w:p w:rsidR="00D56123" w:rsidRPr="00A97D59" w:rsidRDefault="00D56123" w:rsidP="00D56123">
      <w:pPr>
        <w:rPr>
          <w:rFonts w:asciiTheme="minorHAnsi" w:hAnsiTheme="minorHAnsi"/>
          <w:sz w:val="16"/>
          <w:szCs w:val="16"/>
        </w:rPr>
      </w:pPr>
    </w:p>
    <w:p w:rsidR="00D56123" w:rsidRPr="00A97D59" w:rsidRDefault="00D56123" w:rsidP="00D56123">
      <w:pPr>
        <w:ind w:left="3240" w:hanging="3060"/>
        <w:rPr>
          <w:rFonts w:asciiTheme="minorHAnsi" w:hAnsiTheme="minorHAnsi"/>
        </w:rPr>
      </w:pPr>
      <w:r w:rsidRPr="00A97D59">
        <w:rPr>
          <w:rFonts w:asciiTheme="minorHAnsi" w:hAnsiTheme="minorHAnsi"/>
          <w:u w:val="single"/>
        </w:rPr>
        <w:t>Valodu zināšanas</w:t>
      </w:r>
      <w:r w:rsidRPr="00A97D59">
        <w:rPr>
          <w:rFonts w:asciiTheme="minorHAnsi" w:hAnsiTheme="minorHAnsi"/>
        </w:rPr>
        <w:t>:</w:t>
      </w:r>
      <w:r w:rsidRPr="00A97D59">
        <w:rPr>
          <w:rFonts w:asciiTheme="minorHAnsi" w:hAnsiTheme="minorHAnsi"/>
        </w:rPr>
        <w:tab/>
        <w:t xml:space="preserve">Latviešu – ļoti labi </w:t>
      </w:r>
    </w:p>
    <w:p w:rsidR="00D56123" w:rsidRPr="00A97D59" w:rsidRDefault="00D56123" w:rsidP="00D56123">
      <w:pPr>
        <w:ind w:left="360" w:firstLine="2880"/>
        <w:rPr>
          <w:rFonts w:asciiTheme="minorHAnsi" w:hAnsiTheme="minorHAnsi"/>
        </w:rPr>
      </w:pPr>
      <w:r w:rsidRPr="00A97D59">
        <w:rPr>
          <w:rFonts w:asciiTheme="minorHAnsi" w:hAnsiTheme="minorHAnsi"/>
        </w:rPr>
        <w:t>Krievu – ļoti labi</w:t>
      </w:r>
    </w:p>
    <w:p w:rsidR="00D56123" w:rsidRPr="00A97D59" w:rsidRDefault="00D56123" w:rsidP="00D56123">
      <w:pPr>
        <w:ind w:left="3420" w:hanging="198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                              </w:t>
      </w:r>
      <w:r w:rsidR="00A97D59">
        <w:rPr>
          <w:rFonts w:asciiTheme="minorHAnsi" w:hAnsiTheme="minorHAnsi"/>
        </w:rPr>
        <w:t xml:space="preserve">   </w:t>
      </w:r>
      <w:r w:rsidRPr="00A97D59">
        <w:rPr>
          <w:rFonts w:asciiTheme="minorHAnsi" w:hAnsiTheme="minorHAnsi"/>
        </w:rPr>
        <w:t xml:space="preserve">Angļu – labi </w:t>
      </w:r>
    </w:p>
    <w:p w:rsidR="00D56123" w:rsidRPr="00A97D59" w:rsidRDefault="00D56123" w:rsidP="00D56123">
      <w:pPr>
        <w:ind w:left="3420" w:hanging="180"/>
        <w:rPr>
          <w:rFonts w:asciiTheme="minorHAnsi" w:hAnsiTheme="minorHAnsi"/>
        </w:rPr>
      </w:pPr>
      <w:r w:rsidRPr="00A97D59">
        <w:rPr>
          <w:rFonts w:asciiTheme="minorHAnsi" w:hAnsiTheme="minorHAnsi"/>
        </w:rPr>
        <w:t xml:space="preserve">Vācu valoda - ar vārdnīcas palīdzību </w:t>
      </w:r>
    </w:p>
    <w:p w:rsidR="00D56123" w:rsidRPr="00A97D59" w:rsidRDefault="00D56123" w:rsidP="00D56123">
      <w:pPr>
        <w:rPr>
          <w:rFonts w:asciiTheme="minorHAnsi" w:hAnsiTheme="minorHAnsi"/>
          <w:sz w:val="16"/>
          <w:szCs w:val="16"/>
          <w:u w:val="single"/>
        </w:rPr>
      </w:pPr>
    </w:p>
    <w:sectPr w:rsidR="00D56123" w:rsidRPr="00A97D59" w:rsidSect="003F79B4">
      <w:pgSz w:w="11906" w:h="16838"/>
      <w:pgMar w:top="851" w:right="110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123"/>
    <w:rsid w:val="0000564D"/>
    <w:rsid w:val="00026143"/>
    <w:rsid w:val="000B3D8D"/>
    <w:rsid w:val="000F18EF"/>
    <w:rsid w:val="00100FAC"/>
    <w:rsid w:val="00123AFE"/>
    <w:rsid w:val="00145915"/>
    <w:rsid w:val="00194090"/>
    <w:rsid w:val="001B3F74"/>
    <w:rsid w:val="001B7784"/>
    <w:rsid w:val="00214288"/>
    <w:rsid w:val="0021620D"/>
    <w:rsid w:val="00242F28"/>
    <w:rsid w:val="002701C4"/>
    <w:rsid w:val="00285E80"/>
    <w:rsid w:val="002C4D1E"/>
    <w:rsid w:val="002F331E"/>
    <w:rsid w:val="00315D84"/>
    <w:rsid w:val="00347361"/>
    <w:rsid w:val="00384CCB"/>
    <w:rsid w:val="003A2C4D"/>
    <w:rsid w:val="003B1B8C"/>
    <w:rsid w:val="003E562C"/>
    <w:rsid w:val="003F79B4"/>
    <w:rsid w:val="004106D3"/>
    <w:rsid w:val="004A769C"/>
    <w:rsid w:val="004A7FCD"/>
    <w:rsid w:val="004C0537"/>
    <w:rsid w:val="004C4C10"/>
    <w:rsid w:val="004F16C2"/>
    <w:rsid w:val="00543D8F"/>
    <w:rsid w:val="005B0E54"/>
    <w:rsid w:val="005C0A54"/>
    <w:rsid w:val="005C3BAA"/>
    <w:rsid w:val="005F627F"/>
    <w:rsid w:val="006128E4"/>
    <w:rsid w:val="006473D8"/>
    <w:rsid w:val="00662395"/>
    <w:rsid w:val="006948BD"/>
    <w:rsid w:val="006A105D"/>
    <w:rsid w:val="006A2986"/>
    <w:rsid w:val="00733BD8"/>
    <w:rsid w:val="0076271F"/>
    <w:rsid w:val="00772FAA"/>
    <w:rsid w:val="007759F5"/>
    <w:rsid w:val="00794C9E"/>
    <w:rsid w:val="007C5465"/>
    <w:rsid w:val="007D3A84"/>
    <w:rsid w:val="007F7976"/>
    <w:rsid w:val="00801CC0"/>
    <w:rsid w:val="00806F11"/>
    <w:rsid w:val="0083319D"/>
    <w:rsid w:val="00847293"/>
    <w:rsid w:val="008E1173"/>
    <w:rsid w:val="00923756"/>
    <w:rsid w:val="00926CBE"/>
    <w:rsid w:val="0094750C"/>
    <w:rsid w:val="00953FE1"/>
    <w:rsid w:val="00A25BBD"/>
    <w:rsid w:val="00A43004"/>
    <w:rsid w:val="00A44FB8"/>
    <w:rsid w:val="00A64605"/>
    <w:rsid w:val="00A96F23"/>
    <w:rsid w:val="00A97D59"/>
    <w:rsid w:val="00AC575B"/>
    <w:rsid w:val="00AD202C"/>
    <w:rsid w:val="00B1049D"/>
    <w:rsid w:val="00B45381"/>
    <w:rsid w:val="00B649FB"/>
    <w:rsid w:val="00B66995"/>
    <w:rsid w:val="00BA1ED4"/>
    <w:rsid w:val="00BD151B"/>
    <w:rsid w:val="00C16C5E"/>
    <w:rsid w:val="00C669C6"/>
    <w:rsid w:val="00C76661"/>
    <w:rsid w:val="00CD20D5"/>
    <w:rsid w:val="00CF4266"/>
    <w:rsid w:val="00D50B91"/>
    <w:rsid w:val="00D56123"/>
    <w:rsid w:val="00D91190"/>
    <w:rsid w:val="00D9573C"/>
    <w:rsid w:val="00DB7029"/>
    <w:rsid w:val="00DC5865"/>
    <w:rsid w:val="00E97F25"/>
    <w:rsid w:val="00EB630C"/>
    <w:rsid w:val="00EE1888"/>
    <w:rsid w:val="00F02837"/>
    <w:rsid w:val="00F277AF"/>
    <w:rsid w:val="00F50DA7"/>
    <w:rsid w:val="00F64549"/>
    <w:rsid w:val="00F72151"/>
    <w:rsid w:val="00F82B55"/>
    <w:rsid w:val="00FA2E6B"/>
    <w:rsid w:val="00FB7B66"/>
    <w:rsid w:val="00FC38C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3">
    <w:name w:val="heading 3"/>
    <w:basedOn w:val="a"/>
    <w:link w:val="30"/>
    <w:uiPriority w:val="9"/>
    <w:qFormat/>
    <w:rsid w:val="00D56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12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a3">
    <w:name w:val="Hyperlink"/>
    <w:basedOn w:val="a0"/>
    <w:rsid w:val="00D56123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128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28E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28E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28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28E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28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E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O.Duskevica</dc:creator>
  <cp:lastModifiedBy>O.Duskevica</cp:lastModifiedBy>
  <cp:revision>2</cp:revision>
  <dcterms:created xsi:type="dcterms:W3CDTF">2019-08-27T06:34:00Z</dcterms:created>
  <dcterms:modified xsi:type="dcterms:W3CDTF">2019-08-27T06:34:00Z</dcterms:modified>
</cp:coreProperties>
</file>